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3249" w14:textId="721CD017" w:rsidR="00E97309" w:rsidRDefault="00E97309"/>
    <w:p w14:paraId="5667FDB0" w14:textId="5917DAE2" w:rsidR="00E97309" w:rsidRPr="00E97309" w:rsidRDefault="00E97309">
      <w:pPr>
        <w:rPr>
          <w:rFonts w:ascii="Bauhaus 93" w:hAnsi="Bauhaus 93"/>
          <w:b/>
          <w:bCs/>
          <w:sz w:val="72"/>
          <w:szCs w:val="72"/>
        </w:rPr>
      </w:pPr>
      <w:r>
        <w:tab/>
      </w:r>
      <w:r w:rsidRPr="00E97309">
        <w:rPr>
          <w:b/>
          <w:bCs/>
          <w:sz w:val="72"/>
          <w:szCs w:val="72"/>
        </w:rPr>
        <w:t>Laubenversicherung</w:t>
      </w:r>
      <w:r>
        <w:rPr>
          <w:b/>
          <w:bCs/>
          <w:sz w:val="72"/>
          <w:szCs w:val="72"/>
        </w:rPr>
        <w:t xml:space="preserve">       </w:t>
      </w:r>
      <w:r w:rsidRPr="00E97309">
        <w:rPr>
          <w:rFonts w:ascii="Bauhaus 93" w:hAnsi="Bauhaus 93"/>
          <w:b/>
          <w:bCs/>
          <w:sz w:val="96"/>
          <w:szCs w:val="96"/>
        </w:rPr>
        <w:t>KVD</w:t>
      </w:r>
    </w:p>
    <w:p w14:paraId="0EC52DF8" w14:textId="02C0CDF0" w:rsidR="006E559F" w:rsidRDefault="00E97309" w:rsidP="00E97309">
      <w:pPr>
        <w:pStyle w:val="KeinLeerraum"/>
      </w:pPr>
      <w:r>
        <w:t xml:space="preserve">       </w:t>
      </w:r>
      <w:r>
        <w:tab/>
        <w:t>Bei der Basler Securitas Versicherungs-AG gemäß FED-Merkblatt des Landesverbandes.</w:t>
      </w:r>
    </w:p>
    <w:p w14:paraId="39A920F7" w14:textId="77777777" w:rsidR="00E97309" w:rsidRDefault="00E97309" w:rsidP="00E97309">
      <w:pPr>
        <w:pStyle w:val="KeinLeerraum"/>
      </w:pPr>
    </w:p>
    <w:p w14:paraId="7D24CAA7" w14:textId="0A4332CA" w:rsidR="00E97309" w:rsidRDefault="00E97309" w:rsidP="00E97309">
      <w:pPr>
        <w:pStyle w:val="KeinLeerraum"/>
      </w:pPr>
      <w:r>
        <w:tab/>
        <w:t>Vom Inhalt des FED-Merkbalttes Stand: ……………………….. habe ich Kenntnis genommen.</w:t>
      </w:r>
    </w:p>
    <w:p w14:paraId="0C14075F" w14:textId="776B718B" w:rsidR="00E97309" w:rsidRDefault="00E97309" w:rsidP="00E97309">
      <w:pPr>
        <w:pStyle w:val="KeinLeerraum"/>
      </w:pPr>
    </w:p>
    <w:p w14:paraId="6FEFDDE0" w14:textId="5E683208" w:rsidR="00E97309" w:rsidRDefault="00E97309" w:rsidP="00E97309">
      <w:pPr>
        <w:pStyle w:val="KeinLeerraum"/>
      </w:pPr>
      <w:r>
        <w:tab/>
        <w:t>……………………………………………………………………………………………………………………………………….</w:t>
      </w:r>
    </w:p>
    <w:p w14:paraId="5E54371E" w14:textId="095E4B26" w:rsidR="00E97309" w:rsidRDefault="00E97309" w:rsidP="00E97309">
      <w:pPr>
        <w:pStyle w:val="KeinLeerraum"/>
        <w:rPr>
          <w:sz w:val="18"/>
          <w:szCs w:val="18"/>
        </w:rPr>
      </w:pPr>
      <w:r>
        <w:tab/>
      </w:r>
      <w:r w:rsidRPr="00E97309">
        <w:rPr>
          <w:sz w:val="18"/>
          <w:szCs w:val="18"/>
        </w:rPr>
        <w:t>Beginn der Versicherung (frühestens mit Eingang des Versicherungsbetrages beim Regionalverband)</w:t>
      </w:r>
    </w:p>
    <w:p w14:paraId="434DE498" w14:textId="1E47856F" w:rsidR="00E97309" w:rsidRDefault="00E97309" w:rsidP="00E97309">
      <w:pPr>
        <w:pStyle w:val="KeinLeerraum"/>
        <w:rPr>
          <w:sz w:val="18"/>
          <w:szCs w:val="18"/>
        </w:rPr>
      </w:pPr>
    </w:p>
    <w:p w14:paraId="38D6A5D4" w14:textId="1DA479D4" w:rsidR="00E97309" w:rsidRDefault="00E97309" w:rsidP="00E97309">
      <w:pPr>
        <w:pStyle w:val="KeinLeerraum"/>
        <w:rPr>
          <w:sz w:val="18"/>
          <w:szCs w:val="18"/>
        </w:rPr>
      </w:pPr>
    </w:p>
    <w:p w14:paraId="49E27C41" w14:textId="4FEF451C" w:rsidR="00E97309" w:rsidRDefault="00E97309" w:rsidP="00E97309">
      <w:pPr>
        <w:pStyle w:val="KeinLeerraum"/>
      </w:pPr>
      <w:r>
        <w:rPr>
          <w:sz w:val="18"/>
          <w:szCs w:val="18"/>
        </w:rPr>
        <w:tab/>
      </w:r>
      <w:r>
        <w:t>……………………………………………………………………………………………………………………………………….</w:t>
      </w:r>
    </w:p>
    <w:p w14:paraId="293B1452" w14:textId="42E4D463" w:rsidR="00E97309" w:rsidRDefault="00E97309" w:rsidP="00E97309">
      <w:pPr>
        <w:pStyle w:val="KeinLeerraum"/>
        <w:rPr>
          <w:sz w:val="18"/>
          <w:szCs w:val="18"/>
        </w:rPr>
      </w:pPr>
      <w:r>
        <w:tab/>
      </w:r>
      <w:r>
        <w:rPr>
          <w:sz w:val="18"/>
          <w:szCs w:val="18"/>
        </w:rPr>
        <w:t>Name, Vorname des Versicherungsnehmer</w:t>
      </w:r>
    </w:p>
    <w:p w14:paraId="5D3E48AC" w14:textId="3976CEFE" w:rsidR="00883955" w:rsidRDefault="00883955" w:rsidP="00E97309">
      <w:pPr>
        <w:pStyle w:val="KeinLeerraum"/>
        <w:rPr>
          <w:sz w:val="18"/>
          <w:szCs w:val="18"/>
        </w:rPr>
      </w:pPr>
    </w:p>
    <w:p w14:paraId="1DEFBE51" w14:textId="1164ED50" w:rsidR="00883955" w:rsidRDefault="00883955" w:rsidP="00E97309">
      <w:pPr>
        <w:pStyle w:val="KeinLeerraum"/>
        <w:rPr>
          <w:sz w:val="18"/>
          <w:szCs w:val="18"/>
        </w:rPr>
      </w:pPr>
    </w:p>
    <w:p w14:paraId="67F0DF44" w14:textId="3F7D0BAC" w:rsidR="00883955" w:rsidRDefault="00883955" w:rsidP="00E97309">
      <w:pPr>
        <w:pStyle w:val="KeinLeerraum"/>
      </w:pPr>
      <w:r>
        <w:rPr>
          <w:sz w:val="18"/>
          <w:szCs w:val="18"/>
        </w:rPr>
        <w:tab/>
      </w:r>
      <w:r>
        <w:t>……………………………………………………………………………………………………………………………………….</w:t>
      </w:r>
    </w:p>
    <w:p w14:paraId="3B359B0E" w14:textId="0A7BBD25" w:rsidR="00883955" w:rsidRDefault="00883955" w:rsidP="00E97309">
      <w:pPr>
        <w:pStyle w:val="KeinLeerraum"/>
        <w:rPr>
          <w:sz w:val="18"/>
          <w:szCs w:val="18"/>
        </w:rPr>
      </w:pPr>
      <w:r>
        <w:tab/>
      </w:r>
      <w:r>
        <w:rPr>
          <w:sz w:val="18"/>
          <w:szCs w:val="18"/>
        </w:rPr>
        <w:t>Kleingartenverein / -sparte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Parzellennummer</w:t>
      </w:r>
    </w:p>
    <w:p w14:paraId="4813EF8F" w14:textId="3FDA26DA" w:rsidR="00883955" w:rsidRDefault="00883955" w:rsidP="00E97309">
      <w:pPr>
        <w:pStyle w:val="KeinLeerraum"/>
        <w:rPr>
          <w:sz w:val="18"/>
          <w:szCs w:val="18"/>
        </w:rPr>
      </w:pPr>
    </w:p>
    <w:p w14:paraId="2F11543C" w14:textId="46D94FDF" w:rsidR="00883955" w:rsidRDefault="00883955" w:rsidP="00E97309">
      <w:pPr>
        <w:pStyle w:val="KeinLeerraum"/>
        <w:rPr>
          <w:sz w:val="18"/>
          <w:szCs w:val="18"/>
        </w:rPr>
      </w:pPr>
    </w:p>
    <w:p w14:paraId="19DA0232" w14:textId="5015E9F7" w:rsidR="00883955" w:rsidRPr="00883955" w:rsidRDefault="00883955" w:rsidP="00E97309">
      <w:pPr>
        <w:pStyle w:val="KeinLeerraum"/>
        <w:rPr>
          <w:rFonts w:ascii="Vivaldi" w:hAnsi="Vivaldi"/>
          <w:b/>
          <w:bCs/>
          <w:i/>
          <w:iCs/>
        </w:rPr>
      </w:pPr>
      <w:r>
        <w:rPr>
          <w:sz w:val="18"/>
          <w:szCs w:val="18"/>
        </w:rPr>
        <w:t xml:space="preserve">                                                   </w:t>
      </w:r>
      <w:r>
        <w:rPr>
          <w:b/>
          <w:bCs/>
          <w:i/>
          <w:iCs/>
        </w:rPr>
        <w:t>Regionalverband der Gartenfreunde Uecker-Randow e.V.</w:t>
      </w:r>
    </w:p>
    <w:p w14:paraId="2D8F2DF3" w14:textId="7CAA097E" w:rsidR="00883955" w:rsidRDefault="00883955" w:rsidP="00E97309">
      <w:pPr>
        <w:pStyle w:val="KeinLeerraum"/>
      </w:pPr>
      <w:r>
        <w:rPr>
          <w:sz w:val="18"/>
          <w:szCs w:val="18"/>
        </w:rPr>
        <w:tab/>
      </w:r>
      <w:r>
        <w:t>………………………………………………………………………………………………………………………………………..</w:t>
      </w:r>
    </w:p>
    <w:p w14:paraId="223B1CB6" w14:textId="73BD9560" w:rsidR="00883955" w:rsidRDefault="00883955" w:rsidP="00E97309">
      <w:pPr>
        <w:pStyle w:val="KeinLeerraum"/>
        <w:rPr>
          <w:sz w:val="18"/>
          <w:szCs w:val="18"/>
        </w:rPr>
      </w:pPr>
      <w:r>
        <w:tab/>
      </w:r>
      <w:r>
        <w:rPr>
          <w:sz w:val="18"/>
          <w:szCs w:val="18"/>
        </w:rPr>
        <w:t>Mitglied im Regionalverband</w:t>
      </w:r>
    </w:p>
    <w:p w14:paraId="4B186C40" w14:textId="02FDAE24" w:rsidR="00883955" w:rsidRDefault="00883955" w:rsidP="00E97309">
      <w:pPr>
        <w:pStyle w:val="KeinLeerraum"/>
        <w:rPr>
          <w:sz w:val="18"/>
          <w:szCs w:val="18"/>
        </w:rPr>
      </w:pPr>
    </w:p>
    <w:p w14:paraId="6C1EC90F" w14:textId="77777777" w:rsidR="00883955" w:rsidRPr="00883955" w:rsidRDefault="00883955" w:rsidP="00E97309">
      <w:pPr>
        <w:pStyle w:val="KeinLeerraum"/>
        <w:rPr>
          <w:sz w:val="24"/>
          <w:szCs w:val="24"/>
        </w:rPr>
      </w:pPr>
      <w:r>
        <w:rPr>
          <w:sz w:val="18"/>
          <w:szCs w:val="18"/>
        </w:rPr>
        <w:tab/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2126"/>
      </w:tblGrid>
      <w:tr w:rsidR="00883955" w14:paraId="56C615B5" w14:textId="77777777" w:rsidTr="00883955">
        <w:tc>
          <w:tcPr>
            <w:tcW w:w="425" w:type="dxa"/>
          </w:tcPr>
          <w:p w14:paraId="0D1FE3EE" w14:textId="77777777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B77D577" w14:textId="1BEE6B30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versicherte Gefahren</w:t>
            </w:r>
          </w:p>
        </w:tc>
        <w:tc>
          <w:tcPr>
            <w:tcW w:w="2268" w:type="dxa"/>
          </w:tcPr>
          <w:p w14:paraId="5F44EBF4" w14:textId="5DE754BC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Vers.-summe in €</w:t>
            </w:r>
          </w:p>
        </w:tc>
        <w:tc>
          <w:tcPr>
            <w:tcW w:w="2126" w:type="dxa"/>
          </w:tcPr>
          <w:p w14:paraId="721CD28B" w14:textId="0EAA94B4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Jahresbeitrag in €</w:t>
            </w:r>
          </w:p>
        </w:tc>
      </w:tr>
      <w:tr w:rsidR="00883955" w14:paraId="18B02F30" w14:textId="77777777" w:rsidTr="00883955">
        <w:tc>
          <w:tcPr>
            <w:tcW w:w="425" w:type="dxa"/>
          </w:tcPr>
          <w:p w14:paraId="0B574E7C" w14:textId="77777777" w:rsidR="00883955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  <w:p w14:paraId="530D20A5" w14:textId="523529F5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14:paraId="45EE0103" w14:textId="460B5F95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14:paraId="7880E46D" w14:textId="3217E24A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14:paraId="31D05B2A" w14:textId="1C57FF9F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083B9A4C" w14:textId="5D99D950" w:rsidR="00BF40FB" w:rsidRDefault="00BF40FB" w:rsidP="00BF40FB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880DBD" w14:textId="77777777" w:rsidR="00883955" w:rsidRPr="00BF40FB" w:rsidRDefault="00BF40FB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BF40FB">
              <w:rPr>
                <w:b/>
                <w:bCs/>
                <w:sz w:val="24"/>
                <w:szCs w:val="24"/>
              </w:rPr>
              <w:t>Gebäude</w:t>
            </w:r>
          </w:p>
          <w:p w14:paraId="03A1B671" w14:textId="77777777" w:rsidR="00BF40FB" w:rsidRDefault="00BF40FB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(Feuer, Sturm, Hagel)</w:t>
            </w:r>
          </w:p>
          <w:p w14:paraId="1CAE4068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306B99E3" w14:textId="77777777" w:rsidR="00BF40FB" w:rsidRPr="00BF40FB" w:rsidRDefault="00BF40FB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BF40FB">
              <w:rPr>
                <w:b/>
                <w:bCs/>
                <w:sz w:val="24"/>
                <w:szCs w:val="24"/>
              </w:rPr>
              <w:t>Kleingartenüblicher Inhalt</w:t>
            </w:r>
          </w:p>
          <w:p w14:paraId="6289B5D4" w14:textId="77777777" w:rsidR="00BF40FB" w:rsidRDefault="00BF40FB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(Feuer, Einbruchdiebstahl, Vanda-</w:t>
            </w:r>
          </w:p>
          <w:p w14:paraId="7D1A7E26" w14:textId="77777777" w:rsidR="00BF40FB" w:rsidRDefault="00BF40FB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Lismus, Sturm/Hagel)</w:t>
            </w:r>
          </w:p>
          <w:p w14:paraId="027E31D2" w14:textId="77777777" w:rsidR="00BF40FB" w:rsidRDefault="00BF40FB" w:rsidP="00E97309">
            <w:pPr>
              <w:pStyle w:val="KeinLeerraum"/>
              <w:rPr>
                <w:sz w:val="18"/>
                <w:szCs w:val="18"/>
              </w:rPr>
            </w:pPr>
          </w:p>
          <w:p w14:paraId="719B0B68" w14:textId="581675AE" w:rsidR="00BF40FB" w:rsidRPr="00BF40FB" w:rsidRDefault="00BF40FB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BF40FB">
              <w:rPr>
                <w:b/>
                <w:bCs/>
                <w:sz w:val="24"/>
                <w:szCs w:val="24"/>
              </w:rPr>
              <w:t>Glasbruch Gebäude</w:t>
            </w:r>
          </w:p>
        </w:tc>
        <w:tc>
          <w:tcPr>
            <w:tcW w:w="2268" w:type="dxa"/>
          </w:tcPr>
          <w:p w14:paraId="0C0AD4FC" w14:textId="77777777" w:rsidR="00883955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10.000,-</w:t>
            </w:r>
          </w:p>
          <w:p w14:paraId="181FF1B8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483101AF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4B6337DD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2.000,-</w:t>
            </w:r>
          </w:p>
          <w:p w14:paraId="48DC0FDD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2A867B44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4DEF983E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1.000,-</w:t>
            </w:r>
          </w:p>
          <w:p w14:paraId="64117EA7" w14:textId="264F5EAB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006478" w14:textId="77777777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</w:p>
          <w:p w14:paraId="7AC64556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0AE061AB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385EF870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40635831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7F96A04A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45FD4B91" w14:textId="77777777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  <w:p w14:paraId="0E34BFD6" w14:textId="2F8F80C4" w:rsidR="00BF40FB" w:rsidRPr="00BF40FB" w:rsidRDefault="00BF40FB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BF40FB">
              <w:rPr>
                <w:b/>
                <w:bCs/>
                <w:sz w:val="24"/>
                <w:szCs w:val="24"/>
              </w:rPr>
              <w:t>35,-</w:t>
            </w:r>
          </w:p>
        </w:tc>
      </w:tr>
      <w:tr w:rsidR="00883955" w14:paraId="71337F04" w14:textId="77777777" w:rsidTr="00883955">
        <w:tc>
          <w:tcPr>
            <w:tcW w:w="425" w:type="dxa"/>
          </w:tcPr>
          <w:p w14:paraId="22176D74" w14:textId="77777777" w:rsidR="00883955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  <w:p w14:paraId="342AE428" w14:textId="767247CC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  <w:p w14:paraId="36B2E385" w14:textId="321051BA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  <w:p w14:paraId="7FA96B44" w14:textId="0B078EDA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0800B6B" w14:textId="5C86FB12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 w14:paraId="3A0F11FD" w14:textId="687C3812" w:rsidR="00BF40FB" w:rsidRDefault="00BF40FB" w:rsidP="00E9730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BC553A" w14:textId="77777777" w:rsidR="00883955" w:rsidRPr="00826CF5" w:rsidRDefault="00BF40FB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826CF5">
              <w:rPr>
                <w:b/>
                <w:bCs/>
                <w:sz w:val="24"/>
                <w:szCs w:val="24"/>
              </w:rPr>
              <w:t>Gebäude</w:t>
            </w:r>
          </w:p>
          <w:p w14:paraId="7CB3A7B9" w14:textId="77777777" w:rsidR="00BF40FB" w:rsidRDefault="00BF40FB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(je 500,- € Versicherungssumme </w:t>
            </w:r>
          </w:p>
          <w:p w14:paraId="7BF0053A" w14:textId="77777777" w:rsidR="00BF40FB" w:rsidRDefault="00BF40FB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1,- €)</w:t>
            </w:r>
          </w:p>
          <w:p w14:paraId="688047E2" w14:textId="77777777" w:rsidR="00BF40FB" w:rsidRDefault="00BF40FB" w:rsidP="00E97309">
            <w:pPr>
              <w:pStyle w:val="KeinLeerraum"/>
              <w:rPr>
                <w:sz w:val="18"/>
                <w:szCs w:val="18"/>
              </w:rPr>
            </w:pPr>
          </w:p>
          <w:p w14:paraId="4E8628B7" w14:textId="77777777" w:rsidR="00BF40FB" w:rsidRDefault="00826CF5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826CF5">
              <w:rPr>
                <w:b/>
                <w:bCs/>
                <w:sz w:val="24"/>
                <w:szCs w:val="24"/>
              </w:rPr>
              <w:t>Kleingartenüblicher Inhalt</w:t>
            </w:r>
          </w:p>
          <w:p w14:paraId="306BCD54" w14:textId="77777777" w:rsidR="00826CF5" w:rsidRDefault="00826CF5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 500,- € Versicherungssumme</w:t>
            </w:r>
          </w:p>
          <w:p w14:paraId="45B8A9E7" w14:textId="77777777" w:rsidR="00826CF5" w:rsidRDefault="00826CF5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4,- €  / nur bei Feuer, Einbruchdieb-</w:t>
            </w:r>
          </w:p>
          <w:p w14:paraId="6F31F0AC" w14:textId="610EA4DB" w:rsidR="00826CF5" w:rsidRPr="00826CF5" w:rsidRDefault="00826CF5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stahl und Vandalismus)</w:t>
            </w:r>
          </w:p>
        </w:tc>
        <w:tc>
          <w:tcPr>
            <w:tcW w:w="2268" w:type="dxa"/>
          </w:tcPr>
          <w:p w14:paraId="7A873401" w14:textId="1B0120F8" w:rsidR="00883955" w:rsidRDefault="00826CF5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26CF5">
              <w:rPr>
                <w:b/>
                <w:bCs/>
                <w:sz w:val="24"/>
                <w:szCs w:val="24"/>
              </w:rPr>
              <w:t>+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14:paraId="341C0E38" w14:textId="254D795B" w:rsidR="00826CF5" w:rsidRDefault="00826CF5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………….</w:t>
            </w:r>
          </w:p>
          <w:p w14:paraId="2AAD08A3" w14:textId="77777777" w:rsidR="00826CF5" w:rsidRDefault="00826CF5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  <w:p w14:paraId="24D1291F" w14:textId="77777777" w:rsidR="00826CF5" w:rsidRDefault="00826CF5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+         </w:t>
            </w:r>
          </w:p>
          <w:p w14:paraId="69EAE78D" w14:textId="56607203" w:rsidR="00826CF5" w:rsidRPr="00826CF5" w:rsidRDefault="00826CF5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………….</w:t>
            </w:r>
          </w:p>
        </w:tc>
        <w:tc>
          <w:tcPr>
            <w:tcW w:w="2126" w:type="dxa"/>
          </w:tcPr>
          <w:p w14:paraId="7EB19D4A" w14:textId="77777777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</w:p>
          <w:p w14:paraId="49281F4E" w14:textId="77777777" w:rsidR="00826CF5" w:rsidRDefault="00826CF5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…………….</w:t>
            </w:r>
          </w:p>
          <w:p w14:paraId="47D46968" w14:textId="77777777" w:rsidR="00826CF5" w:rsidRDefault="00826CF5" w:rsidP="00E97309">
            <w:pPr>
              <w:pStyle w:val="KeinLeerraum"/>
              <w:rPr>
                <w:sz w:val="24"/>
                <w:szCs w:val="24"/>
              </w:rPr>
            </w:pPr>
          </w:p>
          <w:p w14:paraId="3D0774DF" w14:textId="77777777" w:rsidR="00826CF5" w:rsidRDefault="00826CF5" w:rsidP="00E97309">
            <w:pPr>
              <w:pStyle w:val="KeinLeerraum"/>
              <w:rPr>
                <w:sz w:val="24"/>
                <w:szCs w:val="24"/>
              </w:rPr>
            </w:pPr>
          </w:p>
          <w:p w14:paraId="73C1E9CE" w14:textId="6D4C7330" w:rsidR="00826CF5" w:rsidRDefault="00826CF5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……………</w:t>
            </w:r>
          </w:p>
        </w:tc>
      </w:tr>
      <w:tr w:rsidR="00883955" w14:paraId="585957BC" w14:textId="77777777" w:rsidTr="00883955">
        <w:tc>
          <w:tcPr>
            <w:tcW w:w="425" w:type="dxa"/>
          </w:tcPr>
          <w:p w14:paraId="5F9CADF8" w14:textId="77777777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03722" w14:textId="77777777" w:rsidR="00883955" w:rsidRDefault="004B7E33" w:rsidP="00E97309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Gesamtbetrag EUR</w:t>
            </w:r>
          </w:p>
          <w:p w14:paraId="18CAE421" w14:textId="07F4E387" w:rsidR="004B7E33" w:rsidRPr="004B7E33" w:rsidRDefault="004B7E33" w:rsidP="00E97309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(Bruttojahresbetrag und Gebühr)</w:t>
            </w:r>
          </w:p>
        </w:tc>
        <w:tc>
          <w:tcPr>
            <w:tcW w:w="2268" w:type="dxa"/>
          </w:tcPr>
          <w:p w14:paraId="3A9E8215" w14:textId="77777777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0F8D14" w14:textId="77777777" w:rsidR="00883955" w:rsidRDefault="00883955" w:rsidP="00E97309">
            <w:pPr>
              <w:pStyle w:val="KeinLeerraum"/>
              <w:rPr>
                <w:sz w:val="24"/>
                <w:szCs w:val="24"/>
              </w:rPr>
            </w:pPr>
          </w:p>
          <w:p w14:paraId="6DF12D07" w14:textId="55C574E0" w:rsidR="004B7E33" w:rsidRDefault="004B7E33" w:rsidP="00E9730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…………….</w:t>
            </w:r>
          </w:p>
        </w:tc>
      </w:tr>
    </w:tbl>
    <w:p w14:paraId="590E5B37" w14:textId="6020F9DF" w:rsidR="00883955" w:rsidRPr="00883955" w:rsidRDefault="00883955" w:rsidP="00E97309">
      <w:pPr>
        <w:pStyle w:val="KeinLeerraum"/>
        <w:rPr>
          <w:sz w:val="24"/>
          <w:szCs w:val="24"/>
        </w:rPr>
      </w:pPr>
    </w:p>
    <w:p w14:paraId="43145C4C" w14:textId="0AE3C755" w:rsidR="004B7E33" w:rsidRDefault="004B7E33"/>
    <w:p w14:paraId="0CEE09DE" w14:textId="22FD3CC0" w:rsidR="004B7E33" w:rsidRDefault="004B7E33" w:rsidP="004B7E33">
      <w:pPr>
        <w:pStyle w:val="KeinLeerraum"/>
      </w:pPr>
      <w:r>
        <w:tab/>
        <w:t>………………………………………………………     …………………………………………………………………………..</w:t>
      </w:r>
    </w:p>
    <w:p w14:paraId="681066F1" w14:textId="2D11324D" w:rsidR="004B7E33" w:rsidRDefault="004B7E33" w:rsidP="004B7E33">
      <w:pPr>
        <w:pStyle w:val="KeinLeerraum"/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Ort / Datum                                                           Unterschrift Versicherungsnehmer</w:t>
      </w:r>
    </w:p>
    <w:p w14:paraId="6BB72CD6" w14:textId="6D400CF8" w:rsidR="004B7E33" w:rsidRDefault="004B7E33" w:rsidP="004B7E33">
      <w:pPr>
        <w:pStyle w:val="KeinLeerraum"/>
        <w:rPr>
          <w:sz w:val="18"/>
          <w:szCs w:val="18"/>
        </w:rPr>
      </w:pPr>
    </w:p>
    <w:p w14:paraId="4D3E706B" w14:textId="6F6B891E" w:rsidR="004B7E33" w:rsidRDefault="004B7E33" w:rsidP="004B7E33">
      <w:pPr>
        <w:pStyle w:val="KeinLeerraum"/>
        <w:rPr>
          <w:sz w:val="18"/>
          <w:szCs w:val="18"/>
        </w:rPr>
      </w:pPr>
    </w:p>
    <w:p w14:paraId="0B783259" w14:textId="0E2EE706" w:rsidR="004B7E33" w:rsidRDefault="004B7E33" w:rsidP="004B7E33">
      <w:pPr>
        <w:pStyle w:val="KeinLeerraum"/>
      </w:pPr>
      <w:r>
        <w:rPr>
          <w:sz w:val="18"/>
          <w:szCs w:val="18"/>
        </w:rPr>
        <w:tab/>
      </w:r>
      <w:r>
        <w:t>In Meldeliste an Regionalverband übernommen: ………………………………………………………….</w:t>
      </w:r>
    </w:p>
    <w:p w14:paraId="386182DC" w14:textId="07C38499" w:rsidR="004B7E33" w:rsidRDefault="004B7E33" w:rsidP="004B7E3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Datum / Unterschrift</w:t>
      </w:r>
    </w:p>
    <w:p w14:paraId="39EBA8CD" w14:textId="78D490CE" w:rsidR="000B5824" w:rsidRDefault="000B5824"/>
    <w:sectPr w:rsidR="000B5824" w:rsidSect="000B5824">
      <w:pgSz w:w="12240" w:h="15840"/>
      <w:pgMar w:top="57" w:right="720" w:bottom="766" w:left="72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4D50" w14:textId="77777777" w:rsidR="00A37348" w:rsidRDefault="00A37348" w:rsidP="000B5824">
      <w:pPr>
        <w:spacing w:after="0" w:line="240" w:lineRule="auto"/>
      </w:pPr>
      <w:r>
        <w:separator/>
      </w:r>
    </w:p>
  </w:endnote>
  <w:endnote w:type="continuationSeparator" w:id="0">
    <w:p w14:paraId="2DFA4D95" w14:textId="77777777" w:rsidR="00A37348" w:rsidRDefault="00A37348" w:rsidP="000B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DC34" w14:textId="77777777" w:rsidR="00A37348" w:rsidRDefault="00A37348" w:rsidP="000B5824">
      <w:pPr>
        <w:spacing w:after="0" w:line="240" w:lineRule="auto"/>
      </w:pPr>
      <w:r>
        <w:separator/>
      </w:r>
    </w:p>
  </w:footnote>
  <w:footnote w:type="continuationSeparator" w:id="0">
    <w:p w14:paraId="7E3A0165" w14:textId="77777777" w:rsidR="00A37348" w:rsidRDefault="00A37348" w:rsidP="000B5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824"/>
    <w:rsid w:val="00030D0B"/>
    <w:rsid w:val="000B5824"/>
    <w:rsid w:val="000D5FD9"/>
    <w:rsid w:val="001400B1"/>
    <w:rsid w:val="00171821"/>
    <w:rsid w:val="003D08F7"/>
    <w:rsid w:val="004B7E33"/>
    <w:rsid w:val="006E559F"/>
    <w:rsid w:val="00826CF5"/>
    <w:rsid w:val="00883955"/>
    <w:rsid w:val="00A37348"/>
    <w:rsid w:val="00BF40FB"/>
    <w:rsid w:val="00CB1D53"/>
    <w:rsid w:val="00E97309"/>
    <w:rsid w:val="00E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DA4"/>
  <w15:docId w15:val="{40B1957A-1E06-4E6E-B435-656B2AFD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2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653381"/>
  </w:style>
  <w:style w:type="character" w:customStyle="1" w:styleId="FuzeileZchn">
    <w:name w:val="Fußzeile Zchn"/>
    <w:basedOn w:val="Absatz-Standardschriftart"/>
    <w:link w:val="Fuzeile1"/>
    <w:uiPriority w:val="99"/>
    <w:qFormat/>
    <w:rsid w:val="00653381"/>
  </w:style>
  <w:style w:type="character" w:customStyle="1" w:styleId="Internetverknpfung">
    <w:name w:val="Internetverknüpfung"/>
    <w:basedOn w:val="Absatz-Standardschriftart"/>
    <w:uiPriority w:val="99"/>
    <w:unhideWhenUsed/>
    <w:rsid w:val="0065338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53381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F5961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rsid w:val="000B58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0B5824"/>
    <w:pPr>
      <w:spacing w:after="140" w:line="276" w:lineRule="auto"/>
    </w:pPr>
  </w:style>
  <w:style w:type="paragraph" w:styleId="Liste">
    <w:name w:val="List"/>
    <w:basedOn w:val="Textkrper"/>
    <w:rsid w:val="000B5824"/>
    <w:rPr>
      <w:rFonts w:cs="Arial"/>
    </w:rPr>
  </w:style>
  <w:style w:type="paragraph" w:customStyle="1" w:styleId="Beschriftung1">
    <w:name w:val="Beschriftung1"/>
    <w:basedOn w:val="Standard"/>
    <w:qFormat/>
    <w:rsid w:val="000B58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0B5824"/>
    <w:pPr>
      <w:suppressLineNumbers/>
    </w:pPr>
    <w:rPr>
      <w:rFonts w:cs="Arial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uzeile1">
    <w:name w:val="Fußzeile1"/>
    <w:basedOn w:val="Standard"/>
    <w:link w:val="FuzeileZchn"/>
    <w:uiPriority w:val="99"/>
    <w:unhideWhenUsed/>
    <w:rsid w:val="00653381"/>
    <w:pPr>
      <w:tabs>
        <w:tab w:val="center" w:pos="4703"/>
        <w:tab w:val="right" w:pos="9406"/>
      </w:tabs>
      <w:spacing w:after="0" w:line="240" w:lineRule="auto"/>
    </w:pPr>
  </w:style>
  <w:style w:type="paragraph" w:styleId="KeinLeerraum">
    <w:name w:val="No Spacing"/>
    <w:uiPriority w:val="1"/>
    <w:qFormat/>
    <w:rsid w:val="00BF5961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F59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1"/>
    <w:uiPriority w:val="99"/>
    <w:unhideWhenUsed/>
    <w:rsid w:val="0017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171821"/>
  </w:style>
  <w:style w:type="paragraph" w:styleId="Fuzeile">
    <w:name w:val="footer"/>
    <w:basedOn w:val="Standard"/>
    <w:link w:val="FuzeileZchn1"/>
    <w:uiPriority w:val="99"/>
    <w:unhideWhenUsed/>
    <w:rsid w:val="0017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171821"/>
  </w:style>
  <w:style w:type="table" w:styleId="Tabellenraster">
    <w:name w:val="Table Grid"/>
    <w:basedOn w:val="NormaleTabelle"/>
    <w:uiPriority w:val="39"/>
    <w:rsid w:val="0088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Herrenkind</dc:creator>
  <dc:description/>
  <cp:lastModifiedBy>Detlev Herrenkind</cp:lastModifiedBy>
  <cp:revision>26</cp:revision>
  <cp:lastPrinted>2020-09-17T15:27:00Z</cp:lastPrinted>
  <dcterms:created xsi:type="dcterms:W3CDTF">2019-01-16T11:50:00Z</dcterms:created>
  <dcterms:modified xsi:type="dcterms:W3CDTF">2021-05-31T08:26:00Z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